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9D04F" w14:textId="56E01886" w:rsidR="00753C39" w:rsidRDefault="002F74E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  <w:r w:rsidR="00BD2D82">
        <w:rPr>
          <w:rFonts w:ascii="Cambria" w:eastAsia="Cambria" w:hAnsi="Cambria" w:cs="Cambria"/>
          <w:b/>
          <w:sz w:val="23"/>
        </w:rPr>
        <w:t>I</w:t>
      </w:r>
    </w:p>
    <w:p w14:paraId="0E7942A4" w14:textId="77777777" w:rsidR="00753C39" w:rsidRDefault="002F74E2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DA ATA, PREPOSTO E DADOS BANCÁRIOS.</w:t>
      </w:r>
    </w:p>
    <w:p w14:paraId="5CFE3C2F" w14:textId="77777777" w:rsidR="00753C39" w:rsidRDefault="002F74E2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(papel timbrado da licitante)</w:t>
      </w:r>
    </w:p>
    <w:p w14:paraId="2057B02B" w14:textId="77777777" w:rsidR="00753C39" w:rsidRDefault="00753C3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bookmarkStart w:id="0" w:name="_GoBack"/>
      <w:bookmarkEnd w:id="0"/>
    </w:p>
    <w:p w14:paraId="5F0E13F9" w14:textId="77777777" w:rsidR="00753C39" w:rsidRDefault="002F74E2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14:paraId="3A2113B2" w14:textId="77777777" w:rsidR="00753C39" w:rsidRDefault="002F74E2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14:paraId="21FD5E25" w14:textId="77777777" w:rsidR="00753C39" w:rsidRDefault="002F74E2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14:paraId="10117A0D" w14:textId="77777777" w:rsidR="00753C39" w:rsidRDefault="00753C3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14:paraId="0983F894" w14:textId="77777777" w:rsidR="00753C39" w:rsidRDefault="002F74E2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PREGÃO ELETRÔNICO SRP nº XXX/2025</w:t>
      </w:r>
    </w:p>
    <w:p w14:paraId="26E3ED8E" w14:textId="77777777" w:rsidR="00753C39" w:rsidRDefault="00753C3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14:paraId="111D2560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14:paraId="262F7D9D" w14:textId="77777777" w:rsidR="00753C39" w:rsidRDefault="00753C3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14:paraId="06F2AA2F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14:paraId="26777EC1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  <w:t>INSC. ESTADUAL:</w:t>
      </w:r>
      <w:r>
        <w:rPr>
          <w:rFonts w:ascii="Cambria" w:eastAsia="Cambria" w:hAnsi="Cambria" w:cs="Cambria"/>
          <w:color w:val="000000"/>
          <w:sz w:val="23"/>
        </w:rPr>
        <w:tab/>
        <w:t xml:space="preserve"> INSC. MUNICIPAL: </w:t>
      </w:r>
    </w:p>
    <w:p w14:paraId="514675FF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14:paraId="1729A735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14:paraId="3400617D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14:paraId="0DA8CBF5" w14:textId="77777777" w:rsidR="00753C39" w:rsidRDefault="002F74E2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14:paraId="1FA53DCA" w14:textId="77777777" w:rsidR="00753C39" w:rsidRDefault="00753C3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14:paraId="2140224F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14:paraId="347105D2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14:paraId="6EF909F3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14:paraId="62FFA61D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14:paraId="049483AD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14:paraId="508C2EDB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14:paraId="2CEE6B71" w14:textId="77777777" w:rsidR="00753C39" w:rsidRDefault="00753C3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14:paraId="519C8665" w14:textId="77777777" w:rsidR="00753C39" w:rsidRDefault="002F74E2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14:paraId="7CDCC14E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14:paraId="3BF0CDC3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ESTADO CIVIL: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14:paraId="20129892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14:paraId="0473CDA5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14:paraId="69A4D3AF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14:paraId="7359C8DF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14:paraId="567C0D38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14:paraId="70140112" w14:textId="77777777" w:rsidR="00753C39" w:rsidRDefault="002F74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14:paraId="4A7A06AD" w14:textId="77777777" w:rsidR="00753C39" w:rsidRDefault="002F74E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14:paraId="465EED7E" w14:textId="77777777" w:rsidR="00753C39" w:rsidRDefault="00753C3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14:paraId="42C9E206" w14:textId="77777777" w:rsidR="00753C39" w:rsidRDefault="002F74E2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14:paraId="55F0E58F" w14:textId="77777777" w:rsidR="00753C39" w:rsidRDefault="002F74E2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14:paraId="15A36F93" w14:textId="77777777" w:rsidR="00753C39" w:rsidRDefault="002F74E2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14:paraId="39FC1EF6" w14:textId="77777777" w:rsidR="00753C39" w:rsidRDefault="00753C3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14:paraId="183CA4ED" w14:textId="77777777" w:rsidR="00753C39" w:rsidRDefault="002F74E2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.............................................................................., ........, ................................... de 20xx.</w:t>
      </w:r>
    </w:p>
    <w:p w14:paraId="698FDE9A" w14:textId="77777777" w:rsidR="00753C39" w:rsidRDefault="002F74E2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14:paraId="4F5BB73A" w14:textId="77777777" w:rsidR="00753C39" w:rsidRDefault="002F74E2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14:paraId="0C90FA86" w14:textId="77777777" w:rsidR="00753C39" w:rsidRDefault="002F74E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14:paraId="30E7A0FA" w14:textId="77777777" w:rsidR="00753C39" w:rsidRDefault="00753C3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753C39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2272F" w14:textId="77777777" w:rsidR="00E24F16" w:rsidRDefault="002F74E2">
      <w:pPr>
        <w:spacing w:after="0" w:line="240" w:lineRule="auto"/>
      </w:pPr>
      <w:r>
        <w:separator/>
      </w:r>
    </w:p>
  </w:endnote>
  <w:endnote w:type="continuationSeparator" w:id="0">
    <w:p w14:paraId="51F62E70" w14:textId="77777777" w:rsidR="00E24F16" w:rsidRDefault="002F7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BCFEF" w14:textId="77777777" w:rsidR="00E24F16" w:rsidRDefault="002F74E2">
      <w:pPr>
        <w:spacing w:after="0" w:line="240" w:lineRule="auto"/>
      </w:pPr>
      <w:r>
        <w:separator/>
      </w:r>
    </w:p>
  </w:footnote>
  <w:footnote w:type="continuationSeparator" w:id="0">
    <w:p w14:paraId="56D9E435" w14:textId="77777777" w:rsidR="00E24F16" w:rsidRDefault="002F7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A7193" w14:textId="77777777" w:rsidR="00753C39" w:rsidRDefault="002F74E2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0C843C75" wp14:editId="48101C5C">
          <wp:simplePos x="0" y="0"/>
          <wp:positionH relativeFrom="column">
            <wp:posOffset>-846455</wp:posOffset>
          </wp:positionH>
          <wp:positionV relativeFrom="paragraph">
            <wp:posOffset>-114300</wp:posOffset>
          </wp:positionV>
          <wp:extent cx="1876425" cy="562610"/>
          <wp:effectExtent l="0" t="0" r="0" b="0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0" t="-374" r="-150" b="1666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626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C39"/>
    <w:rsid w:val="002F74E2"/>
    <w:rsid w:val="00753C39"/>
    <w:rsid w:val="00BD2D82"/>
    <w:rsid w:val="00E2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4A235"/>
  <w15:docId w15:val="{7ADD48A8-72A2-4117-935D-A192C398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A7E56"/>
  </w:style>
  <w:style w:type="character" w:customStyle="1" w:styleId="RodapChar">
    <w:name w:val="Rodapé Char"/>
    <w:basedOn w:val="Fontepargpadro"/>
    <w:link w:val="Rodap"/>
    <w:uiPriority w:val="99"/>
    <w:qFormat/>
    <w:rsid w:val="004A7E56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20FB7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PMI</cp:lastModifiedBy>
  <cp:revision>8</cp:revision>
  <cp:lastPrinted>2025-10-14T13:26:00Z</cp:lastPrinted>
  <dcterms:created xsi:type="dcterms:W3CDTF">2024-04-17T18:23:00Z</dcterms:created>
  <dcterms:modified xsi:type="dcterms:W3CDTF">2025-10-14T13:27:00Z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